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667"/>
        <w:gridCol w:w="332"/>
        <w:gridCol w:w="225"/>
        <w:gridCol w:w="523"/>
        <w:gridCol w:w="2887"/>
        <w:gridCol w:w="284"/>
        <w:gridCol w:w="236"/>
        <w:gridCol w:w="236"/>
        <w:gridCol w:w="284"/>
        <w:gridCol w:w="699"/>
        <w:gridCol w:w="233"/>
        <w:gridCol w:w="233"/>
        <w:gridCol w:w="233"/>
        <w:gridCol w:w="233"/>
        <w:gridCol w:w="276"/>
        <w:gridCol w:w="57"/>
        <w:gridCol w:w="233"/>
      </w:tblGrid>
      <w:tr w:rsidR="005D7323" w:rsidRPr="002E2C3D" w14:paraId="122759FC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5AE1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AJ100"/>
            <w:r w:rsidRPr="002E2C3D">
              <w:rPr>
                <w:b/>
                <w:bCs/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</w:tr>
      <w:tr w:rsidR="002E2C3D" w:rsidRPr="002E2C3D" w14:paraId="2F3C4D21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3CFEC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1F873243" w14:textId="77777777" w:rsidTr="005D7323">
        <w:trPr>
          <w:trHeight w:val="16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7ADE6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5D7323" w:rsidRPr="002E2C3D" w14:paraId="367DD5B2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8C9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b/>
                <w:bCs/>
                <w:sz w:val="22"/>
                <w:szCs w:val="22"/>
              </w:rPr>
              <w:t>Застройщик (технический заказчик, эксплуатирующая организация или</w:t>
            </w:r>
          </w:p>
        </w:tc>
      </w:tr>
      <w:tr w:rsidR="005D7323" w:rsidRPr="002E2C3D" w14:paraId="6ED4E3E6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CDE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b/>
                <w:bCs/>
                <w:sz w:val="22"/>
                <w:szCs w:val="22"/>
              </w:rPr>
              <w:t xml:space="preserve"> региональный оператор)</w:t>
            </w:r>
          </w:p>
        </w:tc>
      </w:tr>
      <w:tr w:rsidR="002E2C3D" w:rsidRPr="002E2C3D" w14:paraId="10740C68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D1AF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3252307A" w14:textId="77777777" w:rsidTr="005D7323">
        <w:trPr>
          <w:trHeight w:val="19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C9F90" w14:textId="31D944D6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(фамилия, имя, отчество</w:t>
            </w:r>
            <w:r w:rsidRPr="002E2C3D">
              <w:rPr>
                <w:sz w:val="16"/>
                <w:szCs w:val="16"/>
              </w:rPr>
              <w:t xml:space="preserve">, </w:t>
            </w:r>
            <w:r w:rsidRPr="002E2C3D">
              <w:rPr>
                <w:sz w:val="14"/>
                <w:szCs w:val="14"/>
              </w:rPr>
              <w:t xml:space="preserve">адрес места жительства, ОРГНИП, ИНН индивидуального предпринимателя, наименование, </w:t>
            </w:r>
          </w:p>
        </w:tc>
      </w:tr>
      <w:tr w:rsidR="002E2C3D" w:rsidRPr="002E2C3D" w14:paraId="1546367B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9802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6BED8E37" w14:textId="77777777" w:rsidTr="005D7323">
        <w:trPr>
          <w:trHeight w:val="42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D78A" w14:textId="434B1108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ОГРН, ИНН, место нахождения, юридического лица, телефон/факс, наименование, ОГРН, ИНН саморегулируемой организации, членом которой является- для индивидуальных предпринимателей и юридических лиц;</w:t>
            </w:r>
          </w:p>
        </w:tc>
      </w:tr>
      <w:tr w:rsidR="002E2C3D" w:rsidRPr="002E2C3D" w14:paraId="2751C3BE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BFF5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4FC5EBA9" w14:textId="77777777" w:rsidTr="005D7323">
        <w:trPr>
          <w:trHeight w:val="42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0A2C" w14:textId="6B5BFECE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фамилия, имя, отчество, паспортные данные, адрес места жительства, телефон/факс - для физических лиц,</w:t>
            </w:r>
            <w:r w:rsidRPr="002E2C3D">
              <w:rPr>
                <w:sz w:val="14"/>
                <w:szCs w:val="14"/>
              </w:rPr>
              <w:br/>
              <w:t>не являющихся индивидуальными предпринимателями)</w:t>
            </w:r>
          </w:p>
        </w:tc>
      </w:tr>
      <w:tr w:rsidR="005D7323" w:rsidRPr="002E2C3D" w14:paraId="3AFC2F26" w14:textId="77777777" w:rsidTr="00021DC4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9CA4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b/>
                <w:bCs/>
                <w:sz w:val="22"/>
                <w:szCs w:val="22"/>
              </w:rPr>
              <w:t>Лицо, осуществляющее строительство</w:t>
            </w:r>
          </w:p>
        </w:tc>
      </w:tr>
      <w:tr w:rsidR="002E2C3D" w:rsidRPr="002E2C3D" w14:paraId="3E24550D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98A1C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26BF6544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9763" w14:textId="773292EA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(фамилия, имя, отчество, адрес места жительства, ОРГНИП, ИНН индивидуального предпринимателя, </w:t>
            </w:r>
          </w:p>
        </w:tc>
      </w:tr>
      <w:tr w:rsidR="002E2C3D" w:rsidRPr="002E2C3D" w14:paraId="71976364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CB34E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6B880715" w14:textId="77777777" w:rsidTr="005D7323">
        <w:trPr>
          <w:trHeight w:val="16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CEC09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2E2C3D" w:rsidRPr="002E2C3D" w14:paraId="68FF5305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AD75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529CD26B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C7C7" w14:textId="60BDC5D9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наименование, ОГРН, ИНН саморегулируемой организации, членом которой </w:t>
            </w:r>
            <w:proofErr w:type="gramStart"/>
            <w:r w:rsidRPr="002E2C3D">
              <w:rPr>
                <w:sz w:val="14"/>
                <w:szCs w:val="14"/>
              </w:rPr>
              <w:t>является</w:t>
            </w:r>
            <w:r w:rsidRPr="002E2C3D">
              <w:rPr>
                <w:sz w:val="16"/>
                <w:szCs w:val="16"/>
              </w:rPr>
              <w:t xml:space="preserve">)   </w:t>
            </w:r>
            <w:proofErr w:type="gramEnd"/>
            <w:r w:rsidRPr="002E2C3D">
              <w:rPr>
                <w:sz w:val="16"/>
                <w:szCs w:val="16"/>
              </w:rPr>
              <w:t xml:space="preserve">                         </w:t>
            </w:r>
          </w:p>
        </w:tc>
      </w:tr>
      <w:tr w:rsidR="005D7323" w:rsidRPr="002E2C3D" w14:paraId="0F1E0226" w14:textId="77777777" w:rsidTr="006A10E1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464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b/>
                <w:bCs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</w:tr>
      <w:tr w:rsidR="002E2C3D" w:rsidRPr="002E2C3D" w14:paraId="2F4C84A6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1BE9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2CE4FEE2" w14:textId="77777777" w:rsidTr="005D7323">
        <w:trPr>
          <w:trHeight w:val="18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A754" w14:textId="6A3B1EA8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(фамилия, имя, отчество</w:t>
            </w:r>
            <w:r w:rsidRPr="002E2C3D">
              <w:rPr>
                <w:sz w:val="16"/>
                <w:szCs w:val="16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2E2C3D" w:rsidRPr="002E2C3D" w14:paraId="3A4907DF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F4DF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3F8190C6" w14:textId="77777777" w:rsidTr="005D7323">
        <w:trPr>
          <w:trHeight w:val="16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CF54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2E2C3D" w:rsidRPr="002E2C3D" w14:paraId="3BE66970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CBCD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56F3A57B" w14:textId="77777777" w:rsidTr="005D7323">
        <w:trPr>
          <w:trHeight w:val="18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7D218" w14:textId="39C54A3D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наименование, ОГРН, ИНН саморегулируемой организации, членом которой </w:t>
            </w:r>
            <w:proofErr w:type="gramStart"/>
            <w:r w:rsidRPr="002E2C3D">
              <w:rPr>
                <w:sz w:val="14"/>
                <w:szCs w:val="14"/>
              </w:rPr>
              <w:t>является</w:t>
            </w:r>
            <w:r w:rsidRPr="002E2C3D">
              <w:rPr>
                <w:sz w:val="16"/>
                <w:szCs w:val="16"/>
              </w:rPr>
              <w:t xml:space="preserve">)   </w:t>
            </w:r>
            <w:proofErr w:type="gramEnd"/>
            <w:r w:rsidRPr="002E2C3D"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</w:tr>
      <w:tr w:rsidR="005D7323" w:rsidRPr="002E2C3D" w14:paraId="5A62C5D3" w14:textId="77777777" w:rsidTr="00081032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3374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760BAACA" w14:textId="77777777" w:rsidTr="000F1E6E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3F2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E2C3D" w:rsidRPr="002E2C3D" w14:paraId="082872CB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A35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E2C3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2E2C3D" w:rsidRPr="002E2C3D" w14:paraId="2FEC5C69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7991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E2C3D">
              <w:rPr>
                <w:b/>
                <w:bCs/>
                <w:sz w:val="24"/>
                <w:szCs w:val="24"/>
              </w:rPr>
              <w:t xml:space="preserve">освидетельствования геодезической разбивочной основы </w:t>
            </w:r>
          </w:p>
        </w:tc>
      </w:tr>
      <w:tr w:rsidR="002E2C3D" w:rsidRPr="002E2C3D" w14:paraId="73F9F755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C7B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E2C3D">
              <w:rPr>
                <w:b/>
                <w:bCs/>
                <w:sz w:val="24"/>
                <w:szCs w:val="24"/>
              </w:rPr>
              <w:t>объекта капитального строительства</w:t>
            </w:r>
          </w:p>
        </w:tc>
      </w:tr>
      <w:tr w:rsidR="005D7323" w:rsidRPr="002E2C3D" w14:paraId="280A3B7B" w14:textId="77777777" w:rsidTr="00FF2CA8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11D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5B785778" w14:textId="77777777" w:rsidTr="005D7323">
        <w:trPr>
          <w:trHeight w:val="28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9E46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2E2C3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CACF0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DE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ECE3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"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D89BF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3096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"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E048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F24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BDD5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50B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г.</w:t>
            </w:r>
          </w:p>
        </w:tc>
      </w:tr>
      <w:tr w:rsidR="005D7323" w:rsidRPr="002E2C3D" w14:paraId="15C84E4A" w14:textId="77777777" w:rsidTr="00FF4F90">
        <w:trPr>
          <w:trHeight w:val="282"/>
        </w:trPr>
        <w:tc>
          <w:tcPr>
            <w:tcW w:w="7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7395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DE91" w14:textId="77777777" w:rsidR="005D7323" w:rsidRPr="002E2C3D" w:rsidRDefault="005D7323" w:rsidP="005D7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E2C3D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66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274E89D7" w14:textId="77777777" w:rsidTr="004255F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17D1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357E0648" w14:textId="77777777" w:rsidTr="005A2542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B993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5D7323" w:rsidRPr="002E2C3D" w14:paraId="79EBAED7" w14:textId="77777777" w:rsidTr="0072158C">
        <w:trPr>
          <w:trHeight w:val="30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D5BE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2E2C3D">
              <w:rPr>
                <w:vertAlign w:val="superscript"/>
              </w:rPr>
              <w:t>5</w:t>
            </w:r>
            <w:r w:rsidRPr="002E2C3D">
              <w:rPr>
                <w:sz w:val="22"/>
                <w:szCs w:val="22"/>
              </w:rPr>
              <w:t xml:space="preserve"> </w:t>
            </w:r>
          </w:p>
        </w:tc>
      </w:tr>
      <w:tr w:rsidR="002E2C3D" w:rsidRPr="002E2C3D" w14:paraId="3A2437CB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5F9F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536E1D4A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4934" w14:textId="77777777" w:rsidR="002E2C3D" w:rsidRPr="002E2C3D" w:rsidRDefault="002E2C3D" w:rsidP="005C1A7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(должность, </w:t>
            </w:r>
            <w:r w:rsidR="005C1A7C">
              <w:rPr>
                <w:sz w:val="14"/>
                <w:szCs w:val="14"/>
              </w:rPr>
              <w:t>фамилия, инициалы</w:t>
            </w:r>
            <w:r w:rsidRPr="002E2C3D">
              <w:rPr>
                <w:sz w:val="14"/>
                <w:szCs w:val="14"/>
              </w:rPr>
              <w:t>, иденти</w:t>
            </w:r>
            <w:r w:rsidR="00937972">
              <w:rPr>
                <w:sz w:val="14"/>
                <w:szCs w:val="14"/>
              </w:rPr>
              <w:t>ф</w:t>
            </w:r>
            <w:r w:rsidRPr="002E2C3D">
              <w:rPr>
                <w:sz w:val="14"/>
                <w:szCs w:val="14"/>
              </w:rPr>
              <w:t>икационный номер в национальном реестре специалистов</w:t>
            </w:r>
          </w:p>
        </w:tc>
      </w:tr>
      <w:tr w:rsidR="002E2C3D" w:rsidRPr="002E2C3D" w14:paraId="73FEB5D8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9213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60A2F643" w14:textId="77777777" w:rsidTr="005D7323">
        <w:trPr>
          <w:trHeight w:val="46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2299" w14:textId="22E35A88" w:rsidR="002E2C3D" w:rsidRPr="00D51043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в области строительства, реквизиты распорядительного документа, подтверждающего полномочия,</w:t>
            </w:r>
            <w:r w:rsidR="00097462" w:rsidRPr="00097462">
              <w:rPr>
                <w:sz w:val="14"/>
                <w:szCs w:val="14"/>
              </w:rPr>
              <w:t xml:space="preserve"> </w:t>
            </w:r>
            <w:r w:rsidRPr="002E2C3D">
              <w:rPr>
                <w:sz w:val="14"/>
                <w:szCs w:val="14"/>
              </w:rPr>
              <w:t>с указанием наименования, ОГРН, ИНН, места нахождения юридического лица, фамилии, имени, отчества, адреса места жительства, ОРГНИП, ИНН индивидуального предпринимателя)</w:t>
            </w:r>
          </w:p>
        </w:tc>
      </w:tr>
      <w:tr w:rsidR="005D7323" w:rsidRPr="002E2C3D" w14:paraId="12BC45A7" w14:textId="77777777" w:rsidTr="00CB5F96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4865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2E2C3D" w:rsidRPr="002E2C3D" w14:paraId="41907754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CDEA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2554B2D4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ABE1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5D7323" w:rsidRPr="002E2C3D" w14:paraId="3A5CDDCC" w14:textId="77777777" w:rsidTr="000100E9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2B8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</w:tr>
      <w:tr w:rsidR="005D7323" w:rsidRPr="002E2C3D" w14:paraId="30DD4099" w14:textId="77777777" w:rsidTr="00B33F66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B494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2E2C3D" w:rsidRPr="002E2C3D" w14:paraId="39E30B55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F537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07A19F71" w14:textId="77777777" w:rsidTr="005D7323">
        <w:trPr>
          <w:trHeight w:val="24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993D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(должность, фамилия, инициалы, идентификационный номер в национальном реестре специалистов</w:t>
            </w:r>
          </w:p>
        </w:tc>
      </w:tr>
      <w:tr w:rsidR="002E2C3D" w:rsidRPr="002E2C3D" w14:paraId="4BE0A1B9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6334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09ADF8F4" w14:textId="77777777" w:rsidTr="005D7323">
        <w:trPr>
          <w:trHeight w:val="24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1C43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в области строительства, реквизиты распорядительного документа, подтверждающего полномочия)</w:t>
            </w:r>
          </w:p>
        </w:tc>
      </w:tr>
      <w:tr w:rsidR="002E2C3D" w:rsidRPr="002E2C3D" w14:paraId="1A80BB5F" w14:textId="77777777" w:rsidTr="005D7323">
        <w:trPr>
          <w:trHeight w:val="282"/>
        </w:trPr>
        <w:tc>
          <w:tcPr>
            <w:tcW w:w="8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6E79" w14:textId="0714E575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FCE2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5DB8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19BB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1C7D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B411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9CAE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E2C3D" w:rsidRPr="002E2C3D" w14:paraId="517AA2E0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0DE3D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40131C84" w14:textId="77777777" w:rsidTr="005D7323">
        <w:trPr>
          <w:trHeight w:val="16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479C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2E2C3D" w:rsidRPr="002E2C3D" w14:paraId="1A03942A" w14:textId="77777777" w:rsidTr="005D7323">
        <w:trPr>
          <w:trHeight w:val="259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BC8F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43D5C9EE" w14:textId="77777777" w:rsidTr="005D7323">
        <w:trPr>
          <w:trHeight w:val="60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DD69" w14:textId="51E6D9C1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E2C3D">
              <w:rPr>
                <w:sz w:val="14"/>
                <w:szCs w:val="14"/>
              </w:rPr>
              <w:t xml:space="preserve">с указанием наименования, ОГРН, ИНН, места нахождения юридического </w:t>
            </w:r>
            <w:proofErr w:type="spellStart"/>
            <w:proofErr w:type="gramStart"/>
            <w:r w:rsidRPr="002E2C3D">
              <w:rPr>
                <w:sz w:val="14"/>
                <w:szCs w:val="14"/>
              </w:rPr>
              <w:t>лица,фамилии</w:t>
            </w:r>
            <w:proofErr w:type="spellEnd"/>
            <w:proofErr w:type="gramEnd"/>
            <w:r w:rsidRPr="002E2C3D">
              <w:rPr>
                <w:sz w:val="14"/>
                <w:szCs w:val="14"/>
              </w:rPr>
              <w:t>, имени, отчества, адреса места жительства, ОРГНИП, ИНН индивидуального предпринимателя, наименования, ОГРН, ИНН саморегулируемой организации, членом которой является указанное юридическое лицо, индивидуальный предприниматель)</w:t>
            </w:r>
          </w:p>
        </w:tc>
      </w:tr>
      <w:tr w:rsidR="005D7323" w:rsidRPr="002E2C3D" w14:paraId="3D1A7175" w14:textId="77777777" w:rsidTr="00893C3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7F8E" w14:textId="2F1C0E97" w:rsidR="005D7323" w:rsidRPr="002E2C3D" w:rsidRDefault="005D7323" w:rsidP="005D73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Представитель лица, выполнившего работы по созданию геодезической разбивочной основы</w:t>
            </w:r>
          </w:p>
        </w:tc>
      </w:tr>
      <w:tr w:rsidR="002E2C3D" w:rsidRPr="002E2C3D" w14:paraId="459A57BF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6D8C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2007A374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0397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2E2C3D" w:rsidRPr="002E2C3D" w14:paraId="575463B8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6CAF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lastRenderedPageBreak/>
              <w:t> </w:t>
            </w:r>
          </w:p>
        </w:tc>
      </w:tr>
      <w:tr w:rsidR="002E2C3D" w:rsidRPr="002E2C3D" w14:paraId="34484179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6422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с указанием наименования, ОГРН, ИНН, места нахождения юридического лица,</w:t>
            </w:r>
          </w:p>
        </w:tc>
      </w:tr>
      <w:tr w:rsidR="002E2C3D" w:rsidRPr="002E2C3D" w14:paraId="6EA0C73B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7F9F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389E5388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25C9" w14:textId="203CAE23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фамилии, имени, отчества, адреса места жительства, ОРГНИП, ИНН индивидуального предпринимателя)</w:t>
            </w:r>
          </w:p>
        </w:tc>
      </w:tr>
      <w:tr w:rsidR="005D7323" w:rsidRPr="002E2C3D" w14:paraId="2789D331" w14:textId="77777777" w:rsidTr="00916FBE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522" w14:textId="77777777" w:rsidR="005D7323" w:rsidRPr="002E2C3D" w:rsidRDefault="005D7323" w:rsidP="005D73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рассмотрели представленную документацию на геодезическую разбивочную основу</w:t>
            </w:r>
          </w:p>
        </w:tc>
      </w:tr>
      <w:tr w:rsidR="002E2C3D" w:rsidRPr="002E2C3D" w14:paraId="263FA3A2" w14:textId="77777777" w:rsidTr="005D7323">
        <w:trPr>
          <w:trHeight w:val="282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D078" w14:textId="77777777" w:rsidR="002E2C3D" w:rsidRPr="002E2C3D" w:rsidRDefault="002E2C3D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для строительства</w:t>
            </w:r>
          </w:p>
        </w:tc>
        <w:tc>
          <w:tcPr>
            <w:tcW w:w="68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8B59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5D7323" w:rsidRPr="002E2C3D" w14:paraId="4BA1C84F" w14:textId="77777777" w:rsidTr="007A0FAD">
        <w:trPr>
          <w:trHeight w:val="199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5092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6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0DF43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(наименование объекта капитального строительства)</w:t>
            </w:r>
          </w:p>
        </w:tc>
      </w:tr>
      <w:tr w:rsidR="005D7323" w:rsidRPr="002E2C3D" w14:paraId="279F9B0A" w14:textId="77777777" w:rsidTr="00B63DB8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56AB" w14:textId="77777777" w:rsidR="005D7323" w:rsidRPr="005D7323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D7323">
              <w:rPr>
                <w:sz w:val="22"/>
                <w:szCs w:val="22"/>
              </w:rPr>
              <w:t>и произвели осмотр закрепленных на местности знаков этой основы.</w:t>
            </w:r>
          </w:p>
        </w:tc>
      </w:tr>
      <w:tr w:rsidR="005D7323" w:rsidRPr="002E2C3D" w14:paraId="256AF13A" w14:textId="77777777" w:rsidTr="00841381">
        <w:trPr>
          <w:trHeight w:val="135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9BF6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E2C3D" w:rsidRPr="002E2C3D" w14:paraId="47F8BC1A" w14:textId="77777777" w:rsidTr="005D7323">
        <w:trPr>
          <w:trHeight w:val="930"/>
        </w:trPr>
        <w:tc>
          <w:tcPr>
            <w:tcW w:w="975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51524" w14:textId="77777777" w:rsidR="002E2C3D" w:rsidRPr="005D7323" w:rsidRDefault="002E2C3D" w:rsidP="005D732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D7323">
              <w:rPr>
                <w:sz w:val="22"/>
                <w:szCs w:val="22"/>
              </w:rPr>
              <w:t>Предъявленные к освидетельствованию знаки геодезической разбивочной основы для строительства, их координаты, отметки, места установки и способы закрепления соответствуют требованиям проектной документации, а также техническим регламентам, иным нормативным правовым актам</w:t>
            </w:r>
          </w:p>
        </w:tc>
      </w:tr>
      <w:tr w:rsidR="002E2C3D" w:rsidRPr="002E2C3D" w14:paraId="556823A6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09DD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1F28882D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7245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(номер, другие реквизиты чертежа, наименование проектной документации,</w:t>
            </w:r>
          </w:p>
        </w:tc>
      </w:tr>
      <w:tr w:rsidR="002E2C3D" w:rsidRPr="002E2C3D" w14:paraId="31680C5E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CE848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7EBEABB9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2F83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 xml:space="preserve"> сведения о лицах, осуществляющих подготовку раздела проектной рабочей документации,</w:t>
            </w:r>
          </w:p>
        </w:tc>
      </w:tr>
      <w:tr w:rsidR="002E2C3D" w:rsidRPr="002E2C3D" w14:paraId="603D124E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D137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2E7FB3F3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426C2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наименования и структурные единицы технических регламентов, иных нормативных правовых актов)</w:t>
            </w:r>
          </w:p>
        </w:tc>
      </w:tr>
      <w:tr w:rsidR="005D7323" w:rsidRPr="002E2C3D" w14:paraId="1EB97AC4" w14:textId="77777777" w:rsidTr="00FA62B2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3216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и выполнены с соблюдением заданной точности построений и измерений.</w:t>
            </w:r>
          </w:p>
        </w:tc>
      </w:tr>
      <w:tr w:rsidR="005D7323" w:rsidRPr="002E2C3D" w14:paraId="51CA7F76" w14:textId="77777777" w:rsidTr="00992DEC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85F2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4A350A96" w14:textId="77777777" w:rsidTr="00A622D3">
        <w:trPr>
          <w:trHeight w:val="282"/>
        </w:trPr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6F2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61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3D06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5D7323" w:rsidRPr="002E2C3D" w14:paraId="185F61B1" w14:textId="77777777" w:rsidTr="00CB2872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C9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273A023F" w14:textId="77777777" w:rsidTr="005E64AD">
        <w:trPr>
          <w:trHeight w:val="282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594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Акт составлен в </w:t>
            </w:r>
            <w:r w:rsidRPr="002E2C3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28409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  <w:tc>
          <w:tcPr>
            <w:tcW w:w="6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BD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экземплярах</w:t>
            </w:r>
          </w:p>
        </w:tc>
      </w:tr>
      <w:tr w:rsidR="005D7323" w:rsidRPr="002E2C3D" w14:paraId="5A18E0BB" w14:textId="77777777" w:rsidTr="002F5EF1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241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7323" w:rsidRPr="002E2C3D" w14:paraId="475B45B4" w14:textId="77777777" w:rsidTr="006376BE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F5D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Приложения:</w:t>
            </w:r>
          </w:p>
        </w:tc>
      </w:tr>
      <w:tr w:rsidR="002E2C3D" w:rsidRPr="002E2C3D" w14:paraId="436E54A5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D699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1AA0C3DA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0618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(чертежи, схемы, ведомости)</w:t>
            </w:r>
          </w:p>
        </w:tc>
      </w:tr>
      <w:tr w:rsidR="005D7323" w:rsidRPr="002E2C3D" w14:paraId="4DBFC265" w14:textId="77777777" w:rsidTr="0041014C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42DC" w14:textId="77777777" w:rsidR="005D7323" w:rsidRPr="002E2C3D" w:rsidRDefault="005D7323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D7323" w:rsidRPr="002E2C3D" w14:paraId="77F5CBA5" w14:textId="77777777" w:rsidTr="00D56DB2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179AD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5D7323" w:rsidRPr="002E2C3D" w14:paraId="2A3BF4D9" w14:textId="77777777" w:rsidTr="00D71363">
        <w:trPr>
          <w:trHeight w:val="300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6511" w14:textId="1B7793E2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</w:p>
        </w:tc>
      </w:tr>
      <w:tr w:rsidR="002E2C3D" w:rsidRPr="002E2C3D" w14:paraId="2E8FF4E0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0119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3CA614B4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F237" w14:textId="77777777" w:rsidR="002E2C3D" w:rsidRPr="005D7323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5D7323">
              <w:rPr>
                <w:iCs/>
                <w:sz w:val="16"/>
                <w:szCs w:val="16"/>
              </w:rPr>
              <w:t>(фамилия, инициалы, подпись)</w:t>
            </w:r>
          </w:p>
        </w:tc>
      </w:tr>
      <w:tr w:rsidR="005D7323" w:rsidRPr="002E2C3D" w14:paraId="06824135" w14:textId="77777777" w:rsidTr="00B80737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065F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2E2C3D" w:rsidRPr="002E2C3D" w14:paraId="482B4A21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C47CC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6C0AFCAD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B8D8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(фамилия, инициалы, подпись)</w:t>
            </w:r>
          </w:p>
        </w:tc>
      </w:tr>
      <w:tr w:rsidR="005D7323" w:rsidRPr="002E2C3D" w14:paraId="2F6F4E8C" w14:textId="77777777" w:rsidTr="00E42565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5A40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</w:tr>
      <w:tr w:rsidR="005D7323" w:rsidRPr="002E2C3D" w14:paraId="19B2DD64" w14:textId="77777777" w:rsidTr="00653116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253018" w14:textId="77777777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2E2C3D" w:rsidRPr="002E2C3D" w14:paraId="2F4277B2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4028B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4C8CC1FC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C267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(фамилия, инициалы, подпись)</w:t>
            </w:r>
          </w:p>
        </w:tc>
      </w:tr>
      <w:tr w:rsidR="005D7323" w:rsidRPr="002E2C3D" w14:paraId="02128D8F" w14:textId="77777777" w:rsidTr="0016165C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AED9" w14:textId="630EC131" w:rsidR="005D7323" w:rsidRPr="002E2C3D" w:rsidRDefault="005D7323" w:rsidP="002E2C3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2E2C3D" w:rsidRPr="002E2C3D" w14:paraId="0A60F850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4872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64936F5C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D6B3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(фамилия, инициалы, подпись)</w:t>
            </w:r>
          </w:p>
        </w:tc>
      </w:tr>
      <w:tr w:rsidR="005D7323" w:rsidRPr="002E2C3D" w14:paraId="0D9C2C9F" w14:textId="77777777" w:rsidTr="00C0042F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1091" w14:textId="5FD75618" w:rsidR="005D7323" w:rsidRPr="002E2C3D" w:rsidRDefault="005D7323" w:rsidP="005D732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Представитель лица, выполнившего работы по созданию геодезической основы</w:t>
            </w:r>
          </w:p>
        </w:tc>
      </w:tr>
      <w:tr w:rsidR="002E2C3D" w:rsidRPr="002E2C3D" w14:paraId="35205A15" w14:textId="77777777" w:rsidTr="005D7323">
        <w:trPr>
          <w:trHeight w:val="282"/>
        </w:trPr>
        <w:tc>
          <w:tcPr>
            <w:tcW w:w="97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88E1A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E2C3D">
              <w:rPr>
                <w:sz w:val="22"/>
                <w:szCs w:val="22"/>
              </w:rPr>
              <w:t> </w:t>
            </w:r>
          </w:p>
        </w:tc>
      </w:tr>
      <w:tr w:rsidR="002E2C3D" w:rsidRPr="002E2C3D" w14:paraId="0B3FE132" w14:textId="77777777" w:rsidTr="005D7323">
        <w:trPr>
          <w:trHeight w:val="199"/>
        </w:trPr>
        <w:tc>
          <w:tcPr>
            <w:tcW w:w="97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9AEA" w14:textId="77777777" w:rsidR="002E2C3D" w:rsidRPr="002E2C3D" w:rsidRDefault="002E2C3D" w:rsidP="002E2C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2E2C3D">
              <w:rPr>
                <w:sz w:val="16"/>
                <w:szCs w:val="16"/>
              </w:rPr>
              <w:t>(фамилия, инициалы, подпись)</w:t>
            </w:r>
          </w:p>
        </w:tc>
      </w:tr>
    </w:tbl>
    <w:p w14:paraId="2CAEFB01" w14:textId="77777777" w:rsidR="003D2068" w:rsidRDefault="003D2068" w:rsidP="003512DC">
      <w:pPr>
        <w:rPr>
          <w:lang w:val="en-US"/>
        </w:rPr>
      </w:pPr>
    </w:p>
    <w:p w14:paraId="4FE025E9" w14:textId="77777777" w:rsidR="00CF38B2" w:rsidRDefault="00CF38B2" w:rsidP="003512DC">
      <w:pPr>
        <w:rPr>
          <w:lang w:val="en-US"/>
        </w:rPr>
      </w:pPr>
    </w:p>
    <w:p w14:paraId="651B3F99" w14:textId="77777777" w:rsidR="00CF38B2" w:rsidRDefault="00CF38B2" w:rsidP="003512DC">
      <w:pPr>
        <w:rPr>
          <w:lang w:val="en-US"/>
        </w:rPr>
      </w:pPr>
    </w:p>
    <w:p w14:paraId="6163B642" w14:textId="77777777" w:rsidR="00CF38B2" w:rsidRDefault="00CF38B2" w:rsidP="003512DC">
      <w:pPr>
        <w:rPr>
          <w:lang w:val="en-US"/>
        </w:rPr>
      </w:pPr>
    </w:p>
    <w:p w14:paraId="4953EE79" w14:textId="77777777" w:rsidR="00CF38B2" w:rsidRDefault="00CF38B2" w:rsidP="003512DC">
      <w:pPr>
        <w:rPr>
          <w:lang w:val="en-US"/>
        </w:rPr>
      </w:pPr>
    </w:p>
    <w:p w14:paraId="33F07266" w14:textId="77777777" w:rsidR="00CF38B2" w:rsidRDefault="00CF38B2" w:rsidP="003512DC">
      <w:pPr>
        <w:rPr>
          <w:lang w:val="en-US"/>
        </w:rPr>
      </w:pPr>
    </w:p>
    <w:p w14:paraId="2265E668" w14:textId="77777777" w:rsidR="00CF38B2" w:rsidRPr="005C1528" w:rsidRDefault="00CF38B2" w:rsidP="003512DC"/>
    <w:p w14:paraId="3A44DE9A" w14:textId="77777777" w:rsidR="00CF38B2" w:rsidRDefault="00CF38B2" w:rsidP="003512DC">
      <w:pPr>
        <w:rPr>
          <w:lang w:val="en-US"/>
        </w:rPr>
      </w:pPr>
    </w:p>
    <w:p w14:paraId="7F1C83F9" w14:textId="77777777" w:rsidR="00CF38B2" w:rsidRDefault="00CF38B2" w:rsidP="003512DC">
      <w:pPr>
        <w:rPr>
          <w:lang w:val="en-US"/>
        </w:rPr>
      </w:pPr>
    </w:p>
    <w:p w14:paraId="03FFD2FC" w14:textId="77777777" w:rsidR="00CF38B2" w:rsidRDefault="00CF38B2" w:rsidP="003512DC">
      <w:pPr>
        <w:rPr>
          <w:lang w:val="en-US"/>
        </w:rPr>
      </w:pPr>
    </w:p>
    <w:p w14:paraId="084DB3D7" w14:textId="77777777" w:rsidR="00CF38B2" w:rsidRDefault="00CF38B2" w:rsidP="003512DC">
      <w:pPr>
        <w:rPr>
          <w:lang w:val="en-US"/>
        </w:rPr>
      </w:pPr>
    </w:p>
    <w:p w14:paraId="27F8EB9D" w14:textId="77777777" w:rsidR="00CF38B2" w:rsidRDefault="00CF38B2" w:rsidP="003512DC">
      <w:pPr>
        <w:rPr>
          <w:lang w:val="en-US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F38B2" w:rsidRPr="00CF38B2" w14:paraId="5E7DCBC7" w14:textId="77777777" w:rsidTr="00CF38B2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EF3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FFF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0CE2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C60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349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5B23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2D4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9542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E16F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513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639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B4A6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A22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E6D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B76E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DAC4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68F1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A4A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22B8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4E1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6520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137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6BB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F646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BC77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DD52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68E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C16B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D274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8E6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AD1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FB0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968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D01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3E0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1386" w14:textId="77777777" w:rsidR="00CF38B2" w:rsidRPr="00CF38B2" w:rsidRDefault="00CF38B2" w:rsidP="00CF38B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1AFF71CE" w14:textId="77777777" w:rsidR="00CF38B2" w:rsidRPr="00CF38B2" w:rsidRDefault="00CF38B2" w:rsidP="003512DC"/>
    <w:sectPr w:rsidR="00CF38B2" w:rsidRPr="00CF38B2" w:rsidSect="005D7323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7DE"/>
    <w:rsid w:val="00097462"/>
    <w:rsid w:val="000D6E63"/>
    <w:rsid w:val="00152D89"/>
    <w:rsid w:val="001C0119"/>
    <w:rsid w:val="002A49D8"/>
    <w:rsid w:val="002E2C3D"/>
    <w:rsid w:val="002F6DED"/>
    <w:rsid w:val="003512DC"/>
    <w:rsid w:val="003D2068"/>
    <w:rsid w:val="004E1E33"/>
    <w:rsid w:val="00563C80"/>
    <w:rsid w:val="005C1528"/>
    <w:rsid w:val="005C1A7C"/>
    <w:rsid w:val="005D566D"/>
    <w:rsid w:val="005D7323"/>
    <w:rsid w:val="00691959"/>
    <w:rsid w:val="007B0E24"/>
    <w:rsid w:val="00830E48"/>
    <w:rsid w:val="00871DC5"/>
    <w:rsid w:val="00937972"/>
    <w:rsid w:val="009907DE"/>
    <w:rsid w:val="009E478E"/>
    <w:rsid w:val="00B5619F"/>
    <w:rsid w:val="00CA3DDB"/>
    <w:rsid w:val="00CC224E"/>
    <w:rsid w:val="00CF38B2"/>
    <w:rsid w:val="00D064E1"/>
    <w:rsid w:val="00D51043"/>
    <w:rsid w:val="00D5143E"/>
    <w:rsid w:val="00D54572"/>
    <w:rsid w:val="00DB626A"/>
    <w:rsid w:val="00E00101"/>
    <w:rsid w:val="00E26BC8"/>
    <w:rsid w:val="00F706C0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94D8"/>
  <w15:docId w15:val="{F12C18F4-8A85-4A95-B3D2-3C577BC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Акопян Айк</cp:lastModifiedBy>
  <cp:revision>14</cp:revision>
  <dcterms:created xsi:type="dcterms:W3CDTF">2018-02-25T17:34:00Z</dcterms:created>
  <dcterms:modified xsi:type="dcterms:W3CDTF">2022-10-20T14:37:00Z</dcterms:modified>
</cp:coreProperties>
</file>